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7EAF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Despacho Contable de Occidente.</w:t>
      </w:r>
    </w:p>
    <w:p w14:paraId="22CBBA18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Juan Suarez de Peralta #2701, C.P. 44860 Jardines de la Paz.</w:t>
      </w:r>
    </w:p>
    <w:p w14:paraId="7CAEFF3C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Guadalajara, Jalisco, México.</w:t>
      </w:r>
    </w:p>
    <w:p w14:paraId="60829CCD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33 3601 5085 y 33 2495 5997</w:t>
      </w:r>
    </w:p>
    <w:p w14:paraId="0DC655FE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hyperlink r:id="rId7" w:history="1">
        <w:r w:rsidRPr="00A57C9D">
          <w:rPr>
            <w:rStyle w:val="Hipervnculo"/>
            <w:rFonts w:ascii="Codec Pro" w:hAnsi="Codec Pro" w:cs="Codec Pro"/>
            <w:sz w:val="20"/>
            <w:szCs w:val="20"/>
            <w:lang w:val="es-ES_tradnl"/>
          </w:rPr>
          <w:t>contabilidad@ocont.com.mx</w:t>
        </w:r>
      </w:hyperlink>
    </w:p>
    <w:p w14:paraId="0CDDABDF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__ de ____ </w:t>
      </w:r>
      <w:proofErr w:type="spellStart"/>
      <w:r w:rsidRPr="00A57C9D">
        <w:rPr>
          <w:rFonts w:ascii="Codec Pro" w:hAnsi="Codec Pro" w:cs="Codec Pro"/>
          <w:sz w:val="20"/>
          <w:szCs w:val="20"/>
          <w:lang w:val="es-ES_tradnl"/>
        </w:rPr>
        <w:t>de</w:t>
      </w:r>
      <w:proofErr w:type="spellEnd"/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 20__.</w:t>
      </w:r>
    </w:p>
    <w:p w14:paraId="2F173F23" w14:textId="77777777" w:rsidR="006F7963" w:rsidRPr="00A57C9D" w:rsidRDefault="006F7963" w:rsidP="006F7963">
      <w:pPr>
        <w:spacing w:after="0"/>
        <w:rPr>
          <w:rFonts w:ascii="Arsenica Trial" w:hAnsi="Arsenica Trial" w:cs="Arial"/>
          <w:sz w:val="24"/>
          <w:szCs w:val="24"/>
          <w:lang w:val="es-ES_tradnl"/>
        </w:rPr>
      </w:pPr>
      <w:r w:rsidRPr="00A57C9D">
        <w:rPr>
          <w:rFonts w:ascii="Arsenica Trial" w:hAnsi="Arsenica Trial" w:cs="Arial"/>
          <w:sz w:val="24"/>
          <w:szCs w:val="24"/>
          <w:lang w:val="es-ES_tradnl"/>
        </w:rPr>
        <w:t>LIC. MANUEL FONSECA CONTRERAS</w:t>
      </w:r>
    </w:p>
    <w:p w14:paraId="29DDF33D" w14:textId="77777777" w:rsidR="006F7963" w:rsidRPr="00A57C9D" w:rsidRDefault="006F7963" w:rsidP="006F7963">
      <w:pPr>
        <w:spacing w:after="0"/>
        <w:rPr>
          <w:rFonts w:ascii="Arsenica Trial" w:hAnsi="Arsenica Trial" w:cs="Arial"/>
          <w:sz w:val="24"/>
          <w:szCs w:val="24"/>
          <w:lang w:val="es-ES_tradnl"/>
        </w:rPr>
      </w:pPr>
      <w:r w:rsidRPr="00A57C9D">
        <w:rPr>
          <w:rFonts w:ascii="Arsenica Trial" w:hAnsi="Arsenica Trial" w:cs="Arial"/>
          <w:sz w:val="24"/>
          <w:szCs w:val="24"/>
          <w:lang w:val="es-ES_tradnl"/>
        </w:rPr>
        <w:t>CEO DE DESPACHO CONTABLE DE OCCIDENTE</w:t>
      </w:r>
    </w:p>
    <w:p w14:paraId="42C9369D" w14:textId="77777777" w:rsidR="006F7963" w:rsidRPr="005E125E" w:rsidRDefault="006F7963" w:rsidP="006F7963">
      <w:pPr>
        <w:spacing w:after="0"/>
        <w:rPr>
          <w:rFonts w:ascii="Franklin Gothic Book" w:hAnsi="Franklin Gothic Book" w:cstheme="majorHAnsi"/>
          <w:sz w:val="24"/>
          <w:szCs w:val="24"/>
          <w:lang w:val="es-ES_tradnl"/>
        </w:rPr>
      </w:pPr>
      <w:r w:rsidRPr="00A57C9D">
        <w:rPr>
          <w:rFonts w:ascii="Arsenica Trial" w:hAnsi="Arsenica Trial" w:cstheme="majorHAnsi"/>
          <w:sz w:val="24"/>
          <w:szCs w:val="24"/>
          <w:lang w:val="es-ES_tradnl"/>
        </w:rPr>
        <w:t>ASUNTO: RETIRO HASTA EL 50% DEL FONDO DE AHORRO</w:t>
      </w:r>
    </w:p>
    <w:p w14:paraId="3C40FB81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23FD4EDE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Por medio de la presente, yo, _________________, me permito solicitar formalmente el retiro del __% de mi fondo de ahorro conforme a lo establecido en los beneficios ofrecidos por Fonseca Corp.</w:t>
      </w:r>
    </w:p>
    <w:p w14:paraId="47C76DAB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</w:p>
    <w:p w14:paraId="48C71CDA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Estoy consciente de que esta solicitud se realiza conforme a los lineamientos establecidos por Fonseca </w:t>
      </w:r>
      <w:proofErr w:type="spellStart"/>
      <w:r w:rsidRPr="00A57C9D">
        <w:rPr>
          <w:rFonts w:ascii="Codec Pro" w:hAnsi="Codec Pro" w:cs="Codec Pro"/>
          <w:sz w:val="20"/>
          <w:szCs w:val="20"/>
          <w:lang w:val="es-ES_tradnl"/>
        </w:rPr>
        <w:t>Corp</w:t>
      </w:r>
      <w:proofErr w:type="spellEnd"/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 y autorizo que el monto correspondiente sea calculado y depositado junto con el resto de mis percepciones quincenales.</w:t>
      </w:r>
    </w:p>
    <w:p w14:paraId="19AAA7F8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</w:p>
    <w:p w14:paraId="42FAA797" w14:textId="77777777" w:rsidR="006F7963" w:rsidRPr="001E0824" w:rsidRDefault="006F7963" w:rsidP="006F7963">
      <w:pPr>
        <w:spacing w:after="0"/>
        <w:jc w:val="both"/>
        <w:rPr>
          <w:rFonts w:asciiTheme="majorHAnsi" w:hAnsiTheme="majorHAnsi" w:cstheme="majorHAnsi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Sin más por el momento, quedo atento a cualquier requerimiento adicional y agradezco de antemano su atención y apoyo.</w:t>
      </w:r>
    </w:p>
    <w:p w14:paraId="24FC252C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82AD03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D83AA66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5F2CD6CE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56398F2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936923A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3D94B5F4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D152749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F90E698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4EB5591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33EA1BA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4CF0E67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66830E0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627FFB4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7897FA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0F3B6D0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0B90E6C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366B1C4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629925C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3E0ABD6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D2D1779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5EA318E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47C020E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467BB64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A8C98D0" w14:textId="77777777" w:rsidR="006F7963" w:rsidRPr="00A57C9D" w:rsidRDefault="006F7963" w:rsidP="006F7963">
      <w:pPr>
        <w:spacing w:after="0" w:line="276" w:lineRule="auto"/>
        <w:jc w:val="center"/>
        <w:rPr>
          <w:rFonts w:ascii="Codec Pro" w:hAnsi="Codec Pro" w:cs="Codec Pro"/>
          <w:color w:val="555559"/>
          <w:sz w:val="24"/>
          <w:szCs w:val="24"/>
          <w:lang w:val="es-ES_tradnl"/>
        </w:rPr>
      </w:pPr>
      <w:r w:rsidRPr="00A57C9D">
        <w:rPr>
          <w:rFonts w:ascii="Codec Pro" w:hAnsi="Codec Pro" w:cs="Codec Pro"/>
          <w:color w:val="555559"/>
          <w:sz w:val="24"/>
          <w:szCs w:val="24"/>
          <w:lang w:val="es-ES_tradnl"/>
        </w:rPr>
        <w:t>GRACIAS</w:t>
      </w:r>
    </w:p>
    <w:p w14:paraId="1ECF20DB" w14:textId="77777777" w:rsidR="006F7963" w:rsidRPr="00A57C9D" w:rsidRDefault="006F7963" w:rsidP="006F7963">
      <w:pPr>
        <w:spacing w:after="0" w:line="276" w:lineRule="auto"/>
        <w:jc w:val="center"/>
        <w:rPr>
          <w:rFonts w:ascii="Codec Pro" w:hAnsi="Codec Pro" w:cs="Codec Pro"/>
          <w:color w:val="555559"/>
          <w:sz w:val="24"/>
          <w:szCs w:val="24"/>
          <w:lang w:val="es-ES_tradnl"/>
        </w:rPr>
      </w:pPr>
      <w:r w:rsidRPr="00A57C9D">
        <w:rPr>
          <w:rFonts w:ascii="Codec Pro" w:hAnsi="Codec Pro" w:cs="Codec Pro"/>
          <w:color w:val="555559"/>
          <w:sz w:val="24"/>
          <w:szCs w:val="24"/>
          <w:lang w:val="es-ES_tradnl"/>
        </w:rPr>
        <w:t>___________________</w:t>
      </w:r>
    </w:p>
    <w:p w14:paraId="0B2C3B5E" w14:textId="77777777" w:rsidR="006F7963" w:rsidRPr="001E0824" w:rsidRDefault="006F7963" w:rsidP="006F7963">
      <w:pPr>
        <w:spacing w:after="0" w:line="276" w:lineRule="auto"/>
        <w:jc w:val="center"/>
        <w:rPr>
          <w:rFonts w:asciiTheme="majorHAnsi" w:hAnsiTheme="majorHAnsi" w:cstheme="majorHAnsi"/>
          <w:color w:val="555559"/>
          <w:sz w:val="24"/>
          <w:szCs w:val="24"/>
          <w:lang w:val="es-ES_tradnl"/>
        </w:rPr>
      </w:pPr>
      <w:r w:rsidRPr="00A57C9D">
        <w:rPr>
          <w:rFonts w:ascii="Codec Pro" w:hAnsi="Codec Pro" w:cs="Codec Pro"/>
          <w:color w:val="555559"/>
          <w:sz w:val="24"/>
          <w:szCs w:val="24"/>
          <w:lang w:val="es-ES_tradnl"/>
        </w:rPr>
        <w:t>(NOMBRE Y FIRMA DEL EMPLEADO)</w:t>
      </w:r>
    </w:p>
    <w:p w14:paraId="26BE00E1" w14:textId="5EDE6A43" w:rsidR="00E22843" w:rsidRPr="006F7963" w:rsidRDefault="00E22843" w:rsidP="006F7963"/>
    <w:sectPr w:rsidR="00E22843" w:rsidRPr="006F796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DA5F" w14:textId="77777777" w:rsidR="00D0779F" w:rsidRDefault="00D0779F" w:rsidP="0015211B">
      <w:pPr>
        <w:spacing w:after="0" w:line="240" w:lineRule="auto"/>
      </w:pPr>
      <w:r>
        <w:separator/>
      </w:r>
    </w:p>
  </w:endnote>
  <w:endnote w:type="continuationSeparator" w:id="0">
    <w:p w14:paraId="4742E033" w14:textId="77777777" w:rsidR="00D0779F" w:rsidRDefault="00D0779F" w:rsidP="0015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dec Pro">
    <w:altName w:val="Calibri"/>
    <w:charset w:val="00"/>
    <w:family w:val="auto"/>
    <w:pitch w:val="variable"/>
    <w:sig w:usb0="A00022FF" w:usb1="9000207B" w:usb2="00000008" w:usb3="00000000" w:csb0="000000DF" w:csb1="00000000"/>
  </w:font>
  <w:font w:name="Arsenica Trial">
    <w:altName w:val="Calibri"/>
    <w:charset w:val="00"/>
    <w:family w:val="auto"/>
    <w:pitch w:val="variable"/>
    <w:sig w:usb0="800002A7" w:usb1="4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3B9A" w14:textId="563EE625" w:rsidR="00637965" w:rsidRDefault="00E916AB">
    <w:pPr>
      <w:pStyle w:val="Piedepgina"/>
    </w:pPr>
    <w:r>
      <w:rPr>
        <w:noProof/>
      </w:rPr>
      <w:drawing>
        <wp:anchor distT="0" distB="0" distL="114300" distR="114300" simplePos="0" relativeHeight="251667968" behindDoc="0" locked="0" layoutInCell="1" allowOverlap="1" wp14:anchorId="46100257" wp14:editId="34AFD4A4">
          <wp:simplePos x="0" y="0"/>
          <wp:positionH relativeFrom="margin">
            <wp:align>center</wp:align>
          </wp:positionH>
          <wp:positionV relativeFrom="bottomMargin">
            <wp:posOffset>266700</wp:posOffset>
          </wp:positionV>
          <wp:extent cx="266700" cy="297139"/>
          <wp:effectExtent l="0" t="0" r="0" b="825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(Negro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944" t="7146" r="34827" b="31818"/>
                  <a:stretch/>
                </pic:blipFill>
                <pic:spPr bwMode="auto">
                  <a:xfrm>
                    <a:off x="0" y="0"/>
                    <a:ext cx="266700" cy="2971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F808" w14:textId="77777777" w:rsidR="00D0779F" w:rsidRDefault="00D0779F" w:rsidP="0015211B">
      <w:pPr>
        <w:spacing w:after="0" w:line="240" w:lineRule="auto"/>
      </w:pPr>
      <w:r>
        <w:separator/>
      </w:r>
    </w:p>
  </w:footnote>
  <w:footnote w:type="continuationSeparator" w:id="0">
    <w:p w14:paraId="0453670F" w14:textId="77777777" w:rsidR="00D0779F" w:rsidRDefault="00D0779F" w:rsidP="0015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DD3A" w14:textId="763604DA" w:rsidR="0015211B" w:rsidRDefault="00000000">
    <w:pPr>
      <w:pStyle w:val="Encabezado"/>
    </w:pPr>
    <w:r>
      <w:rPr>
        <w:noProof/>
      </w:rPr>
      <w:pict w14:anchorId="11651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2001" o:spid="_x0000_s1029" type="#_x0000_t75" style="position:absolute;margin-left:0;margin-top:0;width:441.15pt;height:251.45pt;z-index:-251651584;mso-position-horizontal:center;mso-position-horizontal-relative:margin;mso-position-vertical:center;mso-position-vertical-relative:margin" o:allowincell="f">
          <v:imagedata r:id="rId1" o:title="Logo (Negro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DC98" w14:textId="6BEEA20A" w:rsidR="0015211B" w:rsidRDefault="00E916AB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 wp14:anchorId="0F339EC5" wp14:editId="3CCB526C">
          <wp:simplePos x="0" y="0"/>
          <wp:positionH relativeFrom="margin">
            <wp:align>center</wp:align>
          </wp:positionH>
          <wp:positionV relativeFrom="margin">
            <wp:posOffset>-466725</wp:posOffset>
          </wp:positionV>
          <wp:extent cx="771525" cy="10414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(Negro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564" b="5617"/>
                  <a:stretch/>
                </pic:blipFill>
                <pic:spPr bwMode="auto">
                  <a:xfrm>
                    <a:off x="0" y="0"/>
                    <a:ext cx="771525" cy="104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0000">
      <w:rPr>
        <w:noProof/>
        <w:lang w:val="es-ES_tradnl" w:eastAsia="es-ES_tradnl"/>
      </w:rPr>
      <w:pict w14:anchorId="3942CA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2002" o:spid="_x0000_s1030" type="#_x0000_t75" style="position:absolute;margin-left:0;margin-top:0;width:441.15pt;height:251.45pt;z-index:-251650560;mso-position-horizontal:center;mso-position-horizontal-relative:margin;mso-position-vertical:center;mso-position-vertical-relative:margin" o:allowincell="f">
          <v:imagedata r:id="rId2" o:title="Logo (Negro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BCBE" w14:textId="1F8EC279" w:rsidR="0015211B" w:rsidRDefault="00000000">
    <w:pPr>
      <w:pStyle w:val="Encabezado"/>
    </w:pPr>
    <w:r>
      <w:rPr>
        <w:noProof/>
      </w:rPr>
      <w:pict w14:anchorId="42C763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2000" o:spid="_x0000_s1028" type="#_x0000_t75" style="position:absolute;margin-left:0;margin-top:0;width:441.15pt;height:251.45pt;z-index:-251652608;mso-position-horizontal:center;mso-position-horizontal-relative:margin;mso-position-vertical:center;mso-position-vertical-relative:margin" o:allowincell="f">
          <v:imagedata r:id="rId1" o:title="Logo (Negro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4EC5"/>
    <w:multiLevelType w:val="hybridMultilevel"/>
    <w:tmpl w:val="89DE8E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309B"/>
    <w:multiLevelType w:val="hybridMultilevel"/>
    <w:tmpl w:val="C2D64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E4726"/>
    <w:multiLevelType w:val="hybridMultilevel"/>
    <w:tmpl w:val="76727F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02987"/>
    <w:multiLevelType w:val="hybridMultilevel"/>
    <w:tmpl w:val="9E42FB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E573E"/>
    <w:multiLevelType w:val="hybridMultilevel"/>
    <w:tmpl w:val="7EE8FB70"/>
    <w:lvl w:ilvl="0" w:tplc="33468CBA">
      <w:numFmt w:val="bullet"/>
      <w:lvlText w:val="-"/>
      <w:lvlJc w:val="left"/>
      <w:pPr>
        <w:ind w:left="1065" w:hanging="705"/>
      </w:pPr>
      <w:rPr>
        <w:rFonts w:ascii="Franklin Gothic Book" w:eastAsiaTheme="minorHAnsi" w:hAnsi="Franklin Gothic Book" w:cs="Arial" w:hint="default"/>
      </w:rPr>
    </w:lvl>
    <w:lvl w:ilvl="1" w:tplc="B832F1F6">
      <w:numFmt w:val="bullet"/>
      <w:lvlText w:val=""/>
      <w:lvlJc w:val="left"/>
      <w:pPr>
        <w:ind w:left="1785" w:hanging="705"/>
      </w:pPr>
      <w:rPr>
        <w:rFonts w:ascii="Symbol" w:eastAsiaTheme="minorHAnsi" w:hAnsi="Symbo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C71D8"/>
    <w:multiLevelType w:val="hybridMultilevel"/>
    <w:tmpl w:val="525E3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834373">
    <w:abstractNumId w:val="1"/>
  </w:num>
  <w:num w:numId="2" w16cid:durableId="355427371">
    <w:abstractNumId w:val="3"/>
  </w:num>
  <w:num w:numId="3" w16cid:durableId="1796560587">
    <w:abstractNumId w:val="0"/>
  </w:num>
  <w:num w:numId="4" w16cid:durableId="1665090890">
    <w:abstractNumId w:val="5"/>
  </w:num>
  <w:num w:numId="5" w16cid:durableId="1059086695">
    <w:abstractNumId w:val="4"/>
  </w:num>
  <w:num w:numId="6" w16cid:durableId="499665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1B"/>
    <w:rsid w:val="000052F7"/>
    <w:rsid w:val="00006B52"/>
    <w:rsid w:val="00064E2C"/>
    <w:rsid w:val="000C0960"/>
    <w:rsid w:val="000E6C36"/>
    <w:rsid w:val="001002DD"/>
    <w:rsid w:val="001345A3"/>
    <w:rsid w:val="00145EE2"/>
    <w:rsid w:val="0015211B"/>
    <w:rsid w:val="00162E78"/>
    <w:rsid w:val="00173CAC"/>
    <w:rsid w:val="001900E5"/>
    <w:rsid w:val="001C2E7A"/>
    <w:rsid w:val="001C4B5F"/>
    <w:rsid w:val="001D4B4C"/>
    <w:rsid w:val="00224902"/>
    <w:rsid w:val="002A635C"/>
    <w:rsid w:val="002D7B71"/>
    <w:rsid w:val="00315192"/>
    <w:rsid w:val="00362012"/>
    <w:rsid w:val="0037048E"/>
    <w:rsid w:val="00391622"/>
    <w:rsid w:val="00394440"/>
    <w:rsid w:val="003C7235"/>
    <w:rsid w:val="003D26CE"/>
    <w:rsid w:val="003D73BB"/>
    <w:rsid w:val="004276A0"/>
    <w:rsid w:val="00452832"/>
    <w:rsid w:val="004B6D7D"/>
    <w:rsid w:val="004C7AD2"/>
    <w:rsid w:val="004E64F0"/>
    <w:rsid w:val="004F07E9"/>
    <w:rsid w:val="00513B3A"/>
    <w:rsid w:val="0052079C"/>
    <w:rsid w:val="005540F8"/>
    <w:rsid w:val="005673CE"/>
    <w:rsid w:val="005A6AFF"/>
    <w:rsid w:val="005E7A99"/>
    <w:rsid w:val="006103FF"/>
    <w:rsid w:val="00610CFC"/>
    <w:rsid w:val="00631A2A"/>
    <w:rsid w:val="00637965"/>
    <w:rsid w:val="0064146B"/>
    <w:rsid w:val="00657287"/>
    <w:rsid w:val="006576C4"/>
    <w:rsid w:val="00673657"/>
    <w:rsid w:val="00694E89"/>
    <w:rsid w:val="00696459"/>
    <w:rsid w:val="006A3346"/>
    <w:rsid w:val="006B11EF"/>
    <w:rsid w:val="006F7963"/>
    <w:rsid w:val="007002D0"/>
    <w:rsid w:val="007009FF"/>
    <w:rsid w:val="00714B4D"/>
    <w:rsid w:val="00743671"/>
    <w:rsid w:val="0076504D"/>
    <w:rsid w:val="00775389"/>
    <w:rsid w:val="007974B0"/>
    <w:rsid w:val="007E53F8"/>
    <w:rsid w:val="00801F89"/>
    <w:rsid w:val="0082531C"/>
    <w:rsid w:val="008872D0"/>
    <w:rsid w:val="008B4672"/>
    <w:rsid w:val="008F3E6E"/>
    <w:rsid w:val="009257D7"/>
    <w:rsid w:val="00927BD9"/>
    <w:rsid w:val="00940A89"/>
    <w:rsid w:val="00947199"/>
    <w:rsid w:val="009C4387"/>
    <w:rsid w:val="009F3BCA"/>
    <w:rsid w:val="00A424D7"/>
    <w:rsid w:val="00A57811"/>
    <w:rsid w:val="00A746A4"/>
    <w:rsid w:val="00A764DD"/>
    <w:rsid w:val="00A86625"/>
    <w:rsid w:val="00AC4833"/>
    <w:rsid w:val="00AE3130"/>
    <w:rsid w:val="00B1213E"/>
    <w:rsid w:val="00B54954"/>
    <w:rsid w:val="00B635C3"/>
    <w:rsid w:val="00BA21DB"/>
    <w:rsid w:val="00BE7911"/>
    <w:rsid w:val="00C57737"/>
    <w:rsid w:val="00CF28D3"/>
    <w:rsid w:val="00D04B7C"/>
    <w:rsid w:val="00D0779F"/>
    <w:rsid w:val="00D37DC9"/>
    <w:rsid w:val="00D75A7D"/>
    <w:rsid w:val="00D81CF1"/>
    <w:rsid w:val="00D93C67"/>
    <w:rsid w:val="00DD0D63"/>
    <w:rsid w:val="00E22843"/>
    <w:rsid w:val="00E652BE"/>
    <w:rsid w:val="00E772DD"/>
    <w:rsid w:val="00E916AB"/>
    <w:rsid w:val="00F054AD"/>
    <w:rsid w:val="00F3077B"/>
    <w:rsid w:val="00F437BB"/>
    <w:rsid w:val="00F45AE2"/>
    <w:rsid w:val="00F638B0"/>
    <w:rsid w:val="00F80E25"/>
    <w:rsid w:val="00FC428F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36CB1"/>
  <w15:chartTrackingRefBased/>
  <w15:docId w15:val="{1F7FE5E0-1BA1-43D3-B6FB-1C95344B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21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11B"/>
  </w:style>
  <w:style w:type="paragraph" w:styleId="Piedepgina">
    <w:name w:val="footer"/>
    <w:basedOn w:val="Normal"/>
    <w:link w:val="PiedepginaCar"/>
    <w:uiPriority w:val="99"/>
    <w:unhideWhenUsed/>
    <w:rsid w:val="001521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11B"/>
  </w:style>
  <w:style w:type="character" w:styleId="Hipervnculo">
    <w:name w:val="Hyperlink"/>
    <w:basedOn w:val="Fuentedeprrafopredeter"/>
    <w:uiPriority w:val="99"/>
    <w:unhideWhenUsed/>
    <w:rsid w:val="00AE313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E652B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A6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bilidad@ocont.com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Manuel Fonseca Contreras</cp:lastModifiedBy>
  <cp:revision>2</cp:revision>
  <cp:lastPrinted>2024-10-04T16:12:00Z</cp:lastPrinted>
  <dcterms:created xsi:type="dcterms:W3CDTF">2025-11-04T15:39:00Z</dcterms:created>
  <dcterms:modified xsi:type="dcterms:W3CDTF">2025-11-04T15:39:00Z</dcterms:modified>
</cp:coreProperties>
</file>